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CF83C" w14:textId="2DCDBA04" w:rsidR="00E846BA" w:rsidRDefault="00E846BA" w:rsidP="00E846BA">
      <w:pPr>
        <w:spacing w:after="0" w:line="360" w:lineRule="auto"/>
        <w:ind w:right="57"/>
        <w:jc w:val="center"/>
        <w:rPr>
          <w:b/>
          <w:noProof/>
          <w:lang w:eastAsia="en-IE"/>
        </w:rPr>
      </w:pPr>
      <w:r>
        <w:rPr>
          <w:noProof/>
        </w:rPr>
        <w:drawing>
          <wp:inline distT="0" distB="0" distL="0" distR="0" wp14:anchorId="44AB9559" wp14:editId="55308A94">
            <wp:extent cx="742950" cy="524493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598" cy="52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2A5E6" w14:textId="3484FF30" w:rsidR="00D858B5" w:rsidRDefault="00E846BA" w:rsidP="00E846BA">
      <w:pPr>
        <w:spacing w:after="0" w:line="360" w:lineRule="auto"/>
        <w:ind w:right="57"/>
        <w:jc w:val="center"/>
        <w:rPr>
          <w:b/>
          <w:noProof/>
          <w:lang w:eastAsia="en-IE"/>
        </w:rPr>
      </w:pPr>
      <w:r>
        <w:rPr>
          <w:b/>
          <w:noProof/>
          <w:lang w:eastAsia="en-IE"/>
        </w:rPr>
        <w:t xml:space="preserve">Crumlin </w:t>
      </w:r>
      <w:r w:rsidR="001A46D9">
        <w:rPr>
          <w:b/>
          <w:noProof/>
          <w:lang w:eastAsia="en-IE"/>
        </w:rPr>
        <w:t>GPO</w:t>
      </w:r>
      <w:r w:rsidR="00EB3D58">
        <w:rPr>
          <w:b/>
          <w:noProof/>
          <w:lang w:eastAsia="en-IE"/>
        </w:rPr>
        <w:t xml:space="preserve"> Role</w:t>
      </w:r>
      <w:r w:rsidR="00E31714">
        <w:rPr>
          <w:b/>
          <w:noProof/>
          <w:lang w:eastAsia="en-IE"/>
        </w:rPr>
        <w:t>,</w:t>
      </w:r>
      <w:r w:rsidR="001A46D9">
        <w:rPr>
          <w:b/>
          <w:noProof/>
          <w:lang w:eastAsia="en-IE"/>
        </w:rPr>
        <w:t xml:space="preserve"> and</w:t>
      </w:r>
      <w:r w:rsidR="00084FA4">
        <w:rPr>
          <w:b/>
          <w:noProof/>
          <w:lang w:eastAsia="en-IE"/>
        </w:rPr>
        <w:t xml:space="preserve"> Coaching &amp; Games</w:t>
      </w:r>
      <w:r w:rsidR="001A46D9">
        <w:rPr>
          <w:b/>
          <w:noProof/>
          <w:lang w:eastAsia="en-IE"/>
        </w:rPr>
        <w:t xml:space="preserve"> Planning:</w:t>
      </w:r>
    </w:p>
    <w:p w14:paraId="6D3EADC0" w14:textId="189C8C5F" w:rsidR="00790139" w:rsidRDefault="00790139" w:rsidP="00E846BA">
      <w:pPr>
        <w:spacing w:after="0" w:line="360" w:lineRule="auto"/>
        <w:ind w:right="57"/>
        <w:jc w:val="center"/>
        <w:rPr>
          <w:b/>
          <w:noProof/>
          <w:lang w:eastAsia="en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F0A6E" w:rsidRPr="00790139" w14:paraId="4722A5EC" w14:textId="77777777" w:rsidTr="00E846BA">
        <w:tc>
          <w:tcPr>
            <w:tcW w:w="9016" w:type="dxa"/>
            <w:shd w:val="clear" w:color="auto" w:fill="FFFFFF" w:themeFill="background1"/>
          </w:tcPr>
          <w:p w14:paraId="61BA5DCE" w14:textId="77777777" w:rsidR="006308C9" w:rsidRPr="00790139" w:rsidRDefault="006308C9" w:rsidP="00FE0CC0">
            <w:pPr>
              <w:spacing w:line="360" w:lineRule="auto"/>
              <w:ind w:right="57"/>
              <w:rPr>
                <w:rFonts w:cstheme="minorHAnsi"/>
                <w:b/>
                <w:noProof/>
                <w:lang w:eastAsia="en-IE"/>
              </w:rPr>
            </w:pPr>
          </w:p>
          <w:p w14:paraId="4722A5EB" w14:textId="28FC2D33" w:rsidR="005C2F24" w:rsidRPr="00790139" w:rsidRDefault="007F0A6E" w:rsidP="00FE0CC0">
            <w:pPr>
              <w:spacing w:line="360" w:lineRule="auto"/>
              <w:ind w:right="57"/>
              <w:rPr>
                <w:rFonts w:cstheme="minorHAnsi"/>
                <w:noProof/>
                <w:lang w:eastAsia="en-IE"/>
              </w:rPr>
            </w:pPr>
            <w:r w:rsidRPr="00790139">
              <w:rPr>
                <w:rFonts w:cstheme="minorHAnsi"/>
                <w:b/>
                <w:noProof/>
                <w:lang w:eastAsia="en-IE"/>
              </w:rPr>
              <w:t xml:space="preserve">Title: </w:t>
            </w:r>
            <w:r w:rsidR="00E846BA" w:rsidRPr="00790139">
              <w:rPr>
                <w:rFonts w:cstheme="minorHAnsi"/>
                <w:b/>
                <w:noProof/>
                <w:lang w:eastAsia="en-IE"/>
              </w:rPr>
              <w:t xml:space="preserve">Crumlin </w:t>
            </w:r>
            <w:r w:rsidRPr="00790139">
              <w:rPr>
                <w:rFonts w:cstheme="minorHAnsi"/>
                <w:b/>
                <w:noProof/>
                <w:lang w:eastAsia="en-IE"/>
              </w:rPr>
              <w:t>GAA Club GPO</w:t>
            </w:r>
            <w:r w:rsidR="00EE60D8" w:rsidRPr="00790139">
              <w:rPr>
                <w:rFonts w:cstheme="minorHAnsi"/>
                <w:b/>
                <w:noProof/>
                <w:lang w:eastAsia="en-IE"/>
              </w:rPr>
              <w:t xml:space="preserve"> - </w:t>
            </w:r>
            <w:r w:rsidRPr="00790139">
              <w:rPr>
                <w:rFonts w:cstheme="minorHAnsi"/>
                <w:b/>
                <w:noProof/>
                <w:lang w:eastAsia="en-IE"/>
              </w:rPr>
              <w:t>Reporting to:</w:t>
            </w:r>
            <w:r w:rsidRPr="00790139">
              <w:rPr>
                <w:rFonts w:cstheme="minorHAnsi"/>
                <w:noProof/>
                <w:lang w:eastAsia="en-IE"/>
              </w:rPr>
              <w:t xml:space="preserve"> </w:t>
            </w:r>
            <w:r w:rsidR="00E846BA" w:rsidRPr="00790139">
              <w:rPr>
                <w:rFonts w:cstheme="minorHAnsi"/>
                <w:noProof/>
                <w:lang w:eastAsia="en-IE"/>
              </w:rPr>
              <w:t xml:space="preserve">Executive Management Crumlin </w:t>
            </w:r>
            <w:r w:rsidRPr="00790139">
              <w:rPr>
                <w:rFonts w:cstheme="minorHAnsi"/>
                <w:noProof/>
                <w:lang w:eastAsia="en-IE"/>
              </w:rPr>
              <w:t xml:space="preserve">GAA Club </w:t>
            </w:r>
            <w:r w:rsidR="00B311DF" w:rsidRPr="00790139">
              <w:rPr>
                <w:rFonts w:cstheme="minorHAnsi"/>
                <w:noProof/>
                <w:lang w:eastAsia="en-IE"/>
              </w:rPr>
              <w:t>Coach</w:t>
            </w:r>
            <w:r w:rsidRPr="00790139">
              <w:rPr>
                <w:rFonts w:cstheme="minorHAnsi"/>
                <w:noProof/>
                <w:lang w:eastAsia="en-IE"/>
              </w:rPr>
              <w:t>ing</w:t>
            </w:r>
            <w:r w:rsidR="001B1AD2" w:rsidRPr="00790139">
              <w:rPr>
                <w:rFonts w:cstheme="minorHAnsi"/>
                <w:noProof/>
                <w:lang w:eastAsia="en-IE"/>
              </w:rPr>
              <w:t xml:space="preserve"> &amp; G</w:t>
            </w:r>
            <w:r w:rsidR="009C54D4" w:rsidRPr="00790139">
              <w:rPr>
                <w:rFonts w:cstheme="minorHAnsi"/>
                <w:noProof/>
                <w:lang w:eastAsia="en-IE"/>
              </w:rPr>
              <w:t>ames</w:t>
            </w:r>
            <w:r w:rsidRPr="00790139">
              <w:rPr>
                <w:rFonts w:cstheme="minorHAnsi"/>
                <w:noProof/>
                <w:lang w:eastAsia="en-IE"/>
              </w:rPr>
              <w:t xml:space="preserve"> </w:t>
            </w:r>
            <w:r w:rsidR="00B311DF" w:rsidRPr="00790139">
              <w:rPr>
                <w:rFonts w:cstheme="minorHAnsi"/>
                <w:noProof/>
                <w:lang w:eastAsia="en-IE"/>
              </w:rPr>
              <w:t>Committee</w:t>
            </w:r>
            <w:r w:rsidR="00E846BA" w:rsidRPr="00790139">
              <w:rPr>
                <w:rFonts w:cstheme="minorHAnsi"/>
                <w:noProof/>
                <w:lang w:eastAsia="en-IE"/>
              </w:rPr>
              <w:t xml:space="preserve"> and GPO Liason Officer </w:t>
            </w:r>
          </w:p>
        </w:tc>
      </w:tr>
      <w:tr w:rsidR="00FA33B1" w:rsidRPr="00790139" w14:paraId="4722A5EF" w14:textId="77777777" w:rsidTr="00E846BA">
        <w:tc>
          <w:tcPr>
            <w:tcW w:w="9016" w:type="dxa"/>
            <w:shd w:val="clear" w:color="auto" w:fill="D9D9D9" w:themeFill="background1" w:themeFillShade="D9"/>
          </w:tcPr>
          <w:p w14:paraId="4722A5EE" w14:textId="30D3CA08" w:rsidR="00FA33B1" w:rsidRPr="00790139" w:rsidRDefault="00DD7E38" w:rsidP="00EE60D8">
            <w:pPr>
              <w:spacing w:line="360" w:lineRule="auto"/>
              <w:ind w:right="57"/>
              <w:jc w:val="center"/>
              <w:rPr>
                <w:rFonts w:cstheme="minorHAnsi"/>
                <w:b/>
                <w:i/>
                <w:noProof/>
                <w:u w:val="single"/>
                <w:lang w:eastAsia="en-IE"/>
              </w:rPr>
            </w:pPr>
            <w:r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>Priority</w:t>
            </w:r>
            <w:r w:rsidR="007F0A6E"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 xml:space="preserve"> A</w:t>
            </w:r>
            <w:r w:rsidR="0066200C"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>r</w:t>
            </w:r>
            <w:r w:rsidR="007F0A6E"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 xml:space="preserve">eas &amp; Related </w:t>
            </w:r>
            <w:r w:rsidR="00FA33B1"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>Task</w:t>
            </w:r>
            <w:r w:rsidR="005506AE" w:rsidRPr="00790139">
              <w:rPr>
                <w:rFonts w:cstheme="minorHAnsi"/>
                <w:b/>
                <w:i/>
                <w:noProof/>
                <w:u w:val="single"/>
                <w:lang w:eastAsia="en-IE"/>
              </w:rPr>
              <w:t>s</w:t>
            </w:r>
          </w:p>
        </w:tc>
      </w:tr>
      <w:tr w:rsidR="001A46D9" w:rsidRPr="00790139" w14:paraId="4722A5F2" w14:textId="77777777" w:rsidTr="00E846BA">
        <w:tc>
          <w:tcPr>
            <w:tcW w:w="9016" w:type="dxa"/>
            <w:shd w:val="clear" w:color="auto" w:fill="FFFFFF" w:themeFill="background1"/>
          </w:tcPr>
          <w:p w14:paraId="4722A5F1" w14:textId="747347B8" w:rsidR="001A46D9" w:rsidRPr="00790139" w:rsidRDefault="00DF5235" w:rsidP="008C219B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57"/>
              <w:jc w:val="center"/>
              <w:rPr>
                <w:rFonts w:cstheme="minorHAnsi"/>
                <w:b/>
                <w:noProof/>
                <w:u w:val="single"/>
                <w:lang w:eastAsia="en-IE"/>
              </w:rPr>
            </w:pPr>
            <w:r w:rsidRPr="00790139">
              <w:rPr>
                <w:rFonts w:cstheme="minorHAnsi"/>
                <w:b/>
                <w:noProof/>
                <w:u w:val="single"/>
                <w:lang w:eastAsia="en-IE"/>
              </w:rPr>
              <w:t>Nursery</w:t>
            </w:r>
            <w:r w:rsidR="0066200C" w:rsidRPr="00790139">
              <w:rPr>
                <w:rFonts w:cstheme="minorHAnsi"/>
                <w:b/>
                <w:noProof/>
                <w:u w:val="single"/>
                <w:lang w:eastAsia="en-IE"/>
              </w:rPr>
              <w:t>/Academy</w:t>
            </w:r>
            <w:r w:rsidR="001A46D9" w:rsidRPr="00790139">
              <w:rPr>
                <w:rFonts w:cstheme="minorHAnsi"/>
                <w:b/>
                <w:noProof/>
                <w:u w:val="single"/>
                <w:lang w:eastAsia="en-IE"/>
              </w:rPr>
              <w:t>:</w:t>
            </w:r>
          </w:p>
        </w:tc>
      </w:tr>
      <w:tr w:rsidR="007F0A6E" w:rsidRPr="00790139" w14:paraId="4722A600" w14:textId="77777777" w:rsidTr="00E846BA">
        <w:tc>
          <w:tcPr>
            <w:tcW w:w="9016" w:type="dxa"/>
            <w:shd w:val="clear" w:color="auto" w:fill="FFFFFF" w:themeFill="background1"/>
          </w:tcPr>
          <w:p w14:paraId="4722A5F8" w14:textId="2658540E" w:rsidR="007F0A6E" w:rsidRPr="00790139" w:rsidRDefault="007F0A6E" w:rsidP="008C219B">
            <w:pPr>
              <w:pStyle w:val="ListParagraph"/>
              <w:numPr>
                <w:ilvl w:val="1"/>
                <w:numId w:val="1"/>
              </w:numPr>
              <w:rPr>
                <w:rFonts w:cstheme="minorHAnsi"/>
                <w:lang w:val="en-GB"/>
              </w:rPr>
            </w:pPr>
            <w:r w:rsidRPr="00790139">
              <w:rPr>
                <w:rFonts w:cstheme="minorHAnsi"/>
                <w:lang w:val="en-GB"/>
              </w:rPr>
              <w:t>In conjunction with club nursery coordinator</w:t>
            </w:r>
            <w:r w:rsidR="00336443" w:rsidRPr="00790139">
              <w:rPr>
                <w:rFonts w:cstheme="minorHAnsi"/>
                <w:lang w:val="en-GB"/>
              </w:rPr>
              <w:t>:</w:t>
            </w:r>
          </w:p>
          <w:p w14:paraId="4722A5F9" w14:textId="1E0823C9" w:rsidR="007F0A6E" w:rsidRPr="00790139" w:rsidRDefault="007F0A6E" w:rsidP="008C219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en-GB"/>
              </w:rPr>
            </w:pPr>
            <w:r w:rsidRPr="00790139">
              <w:rPr>
                <w:rFonts w:cstheme="minorHAnsi"/>
                <w:lang w:val="en-GB"/>
              </w:rPr>
              <w:t>Oversee the operation of the club nursery</w:t>
            </w:r>
            <w:r w:rsidR="00336443" w:rsidRPr="00790139">
              <w:rPr>
                <w:rFonts w:cstheme="minorHAnsi"/>
                <w:lang w:val="en-GB"/>
              </w:rPr>
              <w:t>/academy</w:t>
            </w:r>
            <w:r w:rsidRPr="00790139">
              <w:rPr>
                <w:rFonts w:cstheme="minorHAnsi"/>
                <w:lang w:val="en-GB"/>
              </w:rPr>
              <w:t>;</w:t>
            </w:r>
          </w:p>
          <w:p w14:paraId="4722A5FA" w14:textId="10B4CC4F" w:rsidR="007F0A6E" w:rsidRPr="00790139" w:rsidRDefault="007F0A6E" w:rsidP="008C219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en-GB"/>
              </w:rPr>
            </w:pPr>
            <w:r w:rsidRPr="00790139">
              <w:rPr>
                <w:rFonts w:cstheme="minorHAnsi"/>
                <w:lang w:val="en-GB"/>
              </w:rPr>
              <w:t>Identify and support lead coaches for each year group;</w:t>
            </w:r>
          </w:p>
          <w:p w14:paraId="030EBB29" w14:textId="77777777" w:rsidR="00E846BA" w:rsidRPr="00790139" w:rsidRDefault="00E846BA" w:rsidP="00E846BA">
            <w:pPr>
              <w:rPr>
                <w:rFonts w:cstheme="minorHAnsi"/>
                <w:lang w:val="en-GB"/>
              </w:rPr>
            </w:pPr>
          </w:p>
          <w:p w14:paraId="3F15A326" w14:textId="77777777" w:rsidR="00E846BA" w:rsidRPr="00790139" w:rsidRDefault="00E846BA" w:rsidP="00E846BA">
            <w:pPr>
              <w:pStyle w:val="ListParagraph"/>
              <w:numPr>
                <w:ilvl w:val="1"/>
                <w:numId w:val="1"/>
              </w:numPr>
              <w:rPr>
                <w:rFonts w:cstheme="minorHAnsi"/>
                <w:lang w:val="en-GB"/>
              </w:rPr>
            </w:pPr>
            <w:r w:rsidRPr="00790139">
              <w:rPr>
                <w:rFonts w:cstheme="minorHAnsi"/>
                <w:lang w:val="en-GB"/>
              </w:rPr>
              <w:t>Ensure content of nursery programme is age and stage appropriate;</w:t>
            </w:r>
          </w:p>
          <w:p w14:paraId="4722A5FF" w14:textId="77777777" w:rsidR="007F0A6E" w:rsidRPr="00790139" w:rsidRDefault="007F0A6E" w:rsidP="00E846BA">
            <w:pPr>
              <w:rPr>
                <w:rFonts w:cstheme="minorHAnsi"/>
                <w:lang w:val="en-GB"/>
              </w:rPr>
            </w:pPr>
          </w:p>
        </w:tc>
      </w:tr>
      <w:tr w:rsidR="001A46D9" w:rsidRPr="00790139" w14:paraId="4722A603" w14:textId="77777777" w:rsidTr="00E846BA">
        <w:tc>
          <w:tcPr>
            <w:tcW w:w="9016" w:type="dxa"/>
          </w:tcPr>
          <w:p w14:paraId="4722A602" w14:textId="77777777" w:rsidR="001A46D9" w:rsidRPr="00790139" w:rsidRDefault="001A46D9" w:rsidP="008C219B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57"/>
              <w:jc w:val="center"/>
              <w:rPr>
                <w:rFonts w:cstheme="minorHAnsi"/>
                <w:b/>
                <w:noProof/>
                <w:u w:val="single"/>
                <w:lang w:eastAsia="en-IE"/>
              </w:rPr>
            </w:pPr>
            <w:r w:rsidRPr="00790139">
              <w:rPr>
                <w:rFonts w:cstheme="minorHAnsi"/>
                <w:b/>
                <w:noProof/>
                <w:u w:val="single"/>
                <w:lang w:eastAsia="en-IE"/>
              </w:rPr>
              <w:t>School Programmes:</w:t>
            </w:r>
          </w:p>
        </w:tc>
      </w:tr>
      <w:tr w:rsidR="00AA0A26" w:rsidRPr="00790139" w14:paraId="4722A60D" w14:textId="77777777" w:rsidTr="00E846BA">
        <w:trPr>
          <w:trHeight w:val="2421"/>
        </w:trPr>
        <w:tc>
          <w:tcPr>
            <w:tcW w:w="901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22A604" w14:textId="77777777" w:rsidR="007F0A6E" w:rsidRPr="00790139" w:rsidRDefault="00AA0A26" w:rsidP="008C219B">
            <w:pPr>
              <w:numPr>
                <w:ilvl w:val="1"/>
                <w:numId w:val="2"/>
              </w:numPr>
              <w:rPr>
                <w:rFonts w:cstheme="minorHAnsi"/>
              </w:rPr>
            </w:pPr>
            <w:r w:rsidRPr="00790139">
              <w:rPr>
                <w:rFonts w:cstheme="minorHAnsi"/>
              </w:rPr>
              <w:t>Develop and maintain strong club relationships with local schools;</w:t>
            </w:r>
          </w:p>
          <w:p w14:paraId="3DDD3C94" w14:textId="0D519247" w:rsidR="008A0771" w:rsidRPr="00790139" w:rsidRDefault="007F0A6E" w:rsidP="0056629F">
            <w:pPr>
              <w:numPr>
                <w:ilvl w:val="1"/>
                <w:numId w:val="2"/>
              </w:numPr>
              <w:rPr>
                <w:rFonts w:cstheme="minorHAnsi"/>
              </w:rPr>
            </w:pPr>
            <w:r w:rsidRPr="00790139">
              <w:rPr>
                <w:rFonts w:cstheme="minorHAnsi"/>
              </w:rPr>
              <w:t>Provide quality coaching inputs for</w:t>
            </w:r>
            <w:r w:rsidR="00E846BA" w:rsidRPr="00790139">
              <w:rPr>
                <w:rFonts w:cstheme="minorHAnsi"/>
              </w:rPr>
              <w:t xml:space="preserve"> Primary Schools in the Crumlin GAA catchment</w:t>
            </w:r>
          </w:p>
          <w:p w14:paraId="4722A60B" w14:textId="77777777" w:rsidR="007F0A6E" w:rsidRPr="00790139" w:rsidRDefault="007F0A6E" w:rsidP="008C219B">
            <w:pPr>
              <w:numPr>
                <w:ilvl w:val="1"/>
                <w:numId w:val="5"/>
              </w:numPr>
              <w:rPr>
                <w:rFonts w:cstheme="minorHAnsi"/>
              </w:rPr>
            </w:pPr>
            <w:r w:rsidRPr="00790139">
              <w:rPr>
                <w:rFonts w:cstheme="minorHAnsi"/>
              </w:rPr>
              <w:t xml:space="preserve">Support school teams as deemed necessary </w:t>
            </w:r>
            <w:proofErr w:type="gramStart"/>
            <w:r w:rsidRPr="00790139">
              <w:rPr>
                <w:rFonts w:cstheme="minorHAnsi"/>
              </w:rPr>
              <w:t>e.g.</w:t>
            </w:r>
            <w:proofErr w:type="gramEnd"/>
            <w:r w:rsidRPr="00790139">
              <w:rPr>
                <w:rFonts w:cstheme="minorHAnsi"/>
              </w:rPr>
              <w:t xml:space="preserve"> coaching, assist teachers;</w:t>
            </w:r>
          </w:p>
          <w:p w14:paraId="4722A60C" w14:textId="03ECF5C7" w:rsidR="009B09EA" w:rsidRPr="00790139" w:rsidRDefault="007F0A6E" w:rsidP="00E846BA">
            <w:pPr>
              <w:numPr>
                <w:ilvl w:val="1"/>
                <w:numId w:val="5"/>
              </w:numPr>
              <w:rPr>
                <w:rFonts w:cstheme="minorHAnsi"/>
              </w:rPr>
            </w:pPr>
            <w:r w:rsidRPr="00790139">
              <w:rPr>
                <w:rFonts w:cstheme="minorHAnsi"/>
              </w:rPr>
              <w:t>Plan, organise and implement school mini-leagues, class blitzes, internal/external school blitzes, etc.</w:t>
            </w:r>
          </w:p>
        </w:tc>
      </w:tr>
      <w:tr w:rsidR="001A46D9" w:rsidRPr="00790139" w14:paraId="4722A630" w14:textId="77777777" w:rsidTr="00E846BA">
        <w:tc>
          <w:tcPr>
            <w:tcW w:w="9016" w:type="dxa"/>
          </w:tcPr>
          <w:p w14:paraId="4722A62F" w14:textId="2D0ED43A" w:rsidR="001A46D9" w:rsidRPr="0057346E" w:rsidRDefault="0057346E" w:rsidP="0057346E">
            <w:pPr>
              <w:spacing w:line="360" w:lineRule="auto"/>
              <w:ind w:left="360" w:right="57"/>
              <w:jc w:val="center"/>
              <w:rPr>
                <w:rFonts w:cstheme="minorHAnsi"/>
                <w:b/>
                <w:noProof/>
                <w:u w:val="single"/>
                <w:lang w:eastAsia="en-IE"/>
              </w:rPr>
            </w:pPr>
            <w:r>
              <w:rPr>
                <w:rFonts w:cstheme="minorHAnsi"/>
                <w:b/>
                <w:noProof/>
                <w:u w:val="single"/>
                <w:lang w:eastAsia="en-IE"/>
              </w:rPr>
              <w:t>3.</w:t>
            </w:r>
            <w:r w:rsidR="005C2F24" w:rsidRPr="0057346E">
              <w:rPr>
                <w:rFonts w:cstheme="minorHAnsi"/>
                <w:b/>
                <w:noProof/>
                <w:u w:val="single"/>
                <w:lang w:eastAsia="en-IE"/>
              </w:rPr>
              <w:t xml:space="preserve"> </w:t>
            </w:r>
            <w:r w:rsidR="001A46D9" w:rsidRPr="0057346E">
              <w:rPr>
                <w:rFonts w:cstheme="minorHAnsi"/>
                <w:b/>
                <w:noProof/>
                <w:u w:val="single"/>
                <w:lang w:eastAsia="en-IE"/>
              </w:rPr>
              <w:t>Camp</w:t>
            </w:r>
            <w:r w:rsidR="00A25986" w:rsidRPr="0057346E">
              <w:rPr>
                <w:rFonts w:cstheme="minorHAnsi"/>
                <w:b/>
                <w:noProof/>
                <w:u w:val="single"/>
                <w:lang w:eastAsia="en-IE"/>
              </w:rPr>
              <w:t>/</w:t>
            </w:r>
            <w:r w:rsidR="00DA1AB0" w:rsidRPr="0057346E">
              <w:rPr>
                <w:rFonts w:cstheme="minorHAnsi"/>
                <w:b/>
                <w:noProof/>
                <w:u w:val="single"/>
                <w:lang w:eastAsia="en-IE"/>
              </w:rPr>
              <w:t>Club</w:t>
            </w:r>
            <w:r w:rsidR="001A46D9" w:rsidRPr="0057346E">
              <w:rPr>
                <w:rFonts w:cstheme="minorHAnsi"/>
                <w:b/>
                <w:noProof/>
                <w:u w:val="single"/>
                <w:lang w:eastAsia="en-IE"/>
              </w:rPr>
              <w:t xml:space="preserve"> Activity:</w:t>
            </w:r>
          </w:p>
        </w:tc>
      </w:tr>
      <w:tr w:rsidR="00196F4D" w:rsidRPr="00790139" w14:paraId="4722A633" w14:textId="77777777" w:rsidTr="00E846BA">
        <w:trPr>
          <w:trHeight w:val="987"/>
        </w:trPr>
        <w:tc>
          <w:tcPr>
            <w:tcW w:w="9016" w:type="dxa"/>
            <w:tcBorders>
              <w:bottom w:val="single" w:sz="4" w:space="0" w:color="auto"/>
            </w:tcBorders>
            <w:shd w:val="clear" w:color="auto" w:fill="auto"/>
          </w:tcPr>
          <w:p w14:paraId="4722A631" w14:textId="77777777" w:rsidR="00196F4D" w:rsidRPr="00790139" w:rsidRDefault="00196F4D" w:rsidP="008C219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en-US"/>
              </w:rPr>
            </w:pPr>
            <w:r w:rsidRPr="00790139">
              <w:rPr>
                <w:rFonts w:cstheme="minorHAnsi"/>
                <w:lang w:bidi="en-US"/>
              </w:rPr>
              <w:t>The planning, organisation, delivery and coordination of GAA camp</w:t>
            </w:r>
            <w:r w:rsidR="005D2C95" w:rsidRPr="00790139">
              <w:rPr>
                <w:rFonts w:cstheme="minorHAnsi"/>
                <w:lang w:bidi="en-US"/>
              </w:rPr>
              <w:t>s (</w:t>
            </w:r>
            <w:proofErr w:type="gramStart"/>
            <w:r w:rsidR="005D2C95" w:rsidRPr="00790139">
              <w:rPr>
                <w:rFonts w:cstheme="minorHAnsi"/>
                <w:lang w:bidi="en-US"/>
              </w:rPr>
              <w:t>e.g.</w:t>
            </w:r>
            <w:proofErr w:type="gramEnd"/>
            <w:r w:rsidR="005D2C95" w:rsidRPr="00790139">
              <w:rPr>
                <w:rFonts w:cstheme="minorHAnsi"/>
                <w:lang w:bidi="en-US"/>
              </w:rPr>
              <w:t xml:space="preserve"> Summer/Easter/Mid-term/S</w:t>
            </w:r>
            <w:r w:rsidRPr="00790139">
              <w:rPr>
                <w:rFonts w:cstheme="minorHAnsi"/>
                <w:lang w:bidi="en-US"/>
              </w:rPr>
              <w:t>kill development, etc.) as required by the club, based on a participa</w:t>
            </w:r>
            <w:r w:rsidR="00BE0279" w:rsidRPr="00790139">
              <w:rPr>
                <w:rFonts w:cstheme="minorHAnsi"/>
                <w:lang w:bidi="en-US"/>
              </w:rPr>
              <w:t xml:space="preserve">tion and enjoyment ethos; </w:t>
            </w:r>
          </w:p>
          <w:p w14:paraId="0813A239" w14:textId="5C19347C" w:rsidR="00BE0279" w:rsidRPr="00790139" w:rsidRDefault="00BE0279" w:rsidP="008C219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en-US"/>
              </w:rPr>
            </w:pPr>
            <w:r w:rsidRPr="00790139">
              <w:rPr>
                <w:rFonts w:cstheme="minorHAnsi"/>
                <w:lang w:bidi="en-US"/>
              </w:rPr>
              <w:t>Delivering camp coach education, guidance and advice to all camp coaches</w:t>
            </w:r>
            <w:r w:rsidR="00CC364F" w:rsidRPr="00790139">
              <w:rPr>
                <w:rFonts w:cstheme="minorHAnsi"/>
                <w:lang w:bidi="en-US"/>
              </w:rPr>
              <w:t>;</w:t>
            </w:r>
          </w:p>
          <w:p w14:paraId="4722A632" w14:textId="5CBE5E10" w:rsidR="005B7CC1" w:rsidRPr="00790139" w:rsidRDefault="005B7CC1" w:rsidP="00E846BA">
            <w:pPr>
              <w:pStyle w:val="ListParagraph"/>
              <w:rPr>
                <w:rFonts w:cstheme="minorHAnsi"/>
                <w:lang w:bidi="en-US"/>
              </w:rPr>
            </w:pPr>
          </w:p>
        </w:tc>
      </w:tr>
      <w:tr w:rsidR="001F27DB" w:rsidRPr="00790139" w14:paraId="4722A636" w14:textId="77777777" w:rsidTr="00E846BA">
        <w:trPr>
          <w:trHeight w:val="749"/>
        </w:trPr>
        <w:tc>
          <w:tcPr>
            <w:tcW w:w="9016" w:type="dxa"/>
            <w:shd w:val="clear" w:color="auto" w:fill="auto"/>
          </w:tcPr>
          <w:p w14:paraId="4722A635" w14:textId="69BD78BD" w:rsidR="001F27DB" w:rsidRPr="0057346E" w:rsidRDefault="001F27DB" w:rsidP="0057346E">
            <w:pPr>
              <w:pStyle w:val="ListParagraph"/>
              <w:numPr>
                <w:ilvl w:val="0"/>
                <w:numId w:val="20"/>
              </w:numPr>
              <w:spacing w:line="360" w:lineRule="auto"/>
              <w:ind w:right="57"/>
              <w:jc w:val="center"/>
              <w:rPr>
                <w:rFonts w:cstheme="minorHAnsi"/>
                <w:noProof/>
                <w:u w:val="single"/>
                <w:lang w:eastAsia="en-IE"/>
              </w:rPr>
            </w:pPr>
            <w:r w:rsidRPr="0057346E">
              <w:rPr>
                <w:rFonts w:cstheme="minorHAnsi"/>
                <w:b/>
                <w:noProof/>
                <w:u w:val="single"/>
                <w:lang w:eastAsia="en-IE"/>
              </w:rPr>
              <w:t>Administration &amp; Operational Duties:</w:t>
            </w:r>
          </w:p>
        </w:tc>
      </w:tr>
      <w:tr w:rsidR="00BE0279" w:rsidRPr="00790139" w14:paraId="4722A63D" w14:textId="77777777" w:rsidTr="00E846BA">
        <w:trPr>
          <w:trHeight w:val="1231"/>
        </w:trPr>
        <w:tc>
          <w:tcPr>
            <w:tcW w:w="901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22A638" w14:textId="26ADAB8B" w:rsidR="00BE0279" w:rsidRPr="00790139" w:rsidRDefault="00BE0279" w:rsidP="008C219B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lang w:bidi="en-US"/>
              </w:rPr>
            </w:pPr>
            <w:r w:rsidRPr="00790139">
              <w:rPr>
                <w:rFonts w:cstheme="minorHAnsi"/>
                <w:lang w:bidi="en-US"/>
              </w:rPr>
              <w:t>Initiate regular contact (day to day/week to week) with</w:t>
            </w:r>
            <w:r w:rsidR="00236FED" w:rsidRPr="00790139">
              <w:rPr>
                <w:rFonts w:cstheme="minorHAnsi"/>
                <w:lang w:bidi="en-US"/>
              </w:rPr>
              <w:t xml:space="preserve"> Coaching Officer</w:t>
            </w:r>
            <w:r w:rsidR="00DB7CA0" w:rsidRPr="00790139">
              <w:rPr>
                <w:rFonts w:cstheme="minorHAnsi"/>
                <w:lang w:bidi="en-US"/>
              </w:rPr>
              <w:t>/</w:t>
            </w:r>
            <w:r w:rsidRPr="00790139">
              <w:rPr>
                <w:rFonts w:cstheme="minorHAnsi"/>
                <w:lang w:bidi="en-US"/>
              </w:rPr>
              <w:t>GPO</w:t>
            </w:r>
            <w:r w:rsidR="00DB7CA0" w:rsidRPr="00790139">
              <w:rPr>
                <w:rFonts w:cstheme="minorHAnsi"/>
                <w:lang w:bidi="en-US"/>
              </w:rPr>
              <w:t xml:space="preserve"> Contact Person</w:t>
            </w:r>
            <w:r w:rsidRPr="00790139">
              <w:rPr>
                <w:rFonts w:cstheme="minorHAnsi"/>
                <w:lang w:bidi="en-US"/>
              </w:rPr>
              <w:t>;</w:t>
            </w:r>
          </w:p>
          <w:p w14:paraId="4722A639" w14:textId="217A0F2B" w:rsidR="00BE0279" w:rsidRPr="00790139" w:rsidRDefault="00BE0279" w:rsidP="008C219B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lang w:bidi="en-US"/>
              </w:rPr>
            </w:pPr>
            <w:r w:rsidRPr="00790139">
              <w:rPr>
                <w:rFonts w:cstheme="minorHAnsi"/>
              </w:rPr>
              <w:t xml:space="preserve">Submit a monthly report to the GPOs club </w:t>
            </w:r>
            <w:r w:rsidR="00512C88" w:rsidRPr="00790139">
              <w:rPr>
                <w:rFonts w:cstheme="minorHAnsi"/>
              </w:rPr>
              <w:t>coach</w:t>
            </w:r>
            <w:r w:rsidRPr="00790139">
              <w:rPr>
                <w:rFonts w:cstheme="minorHAnsi"/>
              </w:rPr>
              <w:t>ing group;</w:t>
            </w:r>
          </w:p>
          <w:p w14:paraId="4722A63A" w14:textId="1D0FA3B7" w:rsidR="00BE0279" w:rsidRPr="00790139" w:rsidRDefault="00BE0279" w:rsidP="008C219B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lang w:bidi="en-US"/>
              </w:rPr>
            </w:pPr>
            <w:r w:rsidRPr="00790139">
              <w:rPr>
                <w:rFonts w:cstheme="minorHAnsi"/>
                <w:lang w:bidi="en-US"/>
              </w:rPr>
              <w:t>Completion of other duties as may reasonably be assigned by</w:t>
            </w:r>
            <w:r w:rsidR="003E152C" w:rsidRPr="00790139">
              <w:rPr>
                <w:rFonts w:cstheme="minorHAnsi"/>
                <w:lang w:bidi="en-US"/>
              </w:rPr>
              <w:t xml:space="preserve"> </w:t>
            </w:r>
            <w:r w:rsidR="00DB7CA0" w:rsidRPr="00790139">
              <w:rPr>
                <w:rFonts w:cstheme="minorHAnsi"/>
                <w:lang w:bidi="en-US"/>
              </w:rPr>
              <w:t>C</w:t>
            </w:r>
            <w:r w:rsidR="003E152C" w:rsidRPr="00790139">
              <w:rPr>
                <w:rFonts w:cstheme="minorHAnsi"/>
                <w:lang w:bidi="en-US"/>
              </w:rPr>
              <w:t xml:space="preserve">oaching </w:t>
            </w:r>
            <w:r w:rsidR="00DB7CA0" w:rsidRPr="00790139">
              <w:rPr>
                <w:rFonts w:cstheme="minorHAnsi"/>
                <w:lang w:bidi="en-US"/>
              </w:rPr>
              <w:t>O</w:t>
            </w:r>
            <w:r w:rsidR="003E152C" w:rsidRPr="00790139">
              <w:rPr>
                <w:rFonts w:cstheme="minorHAnsi"/>
                <w:lang w:bidi="en-US"/>
              </w:rPr>
              <w:t>fficer/</w:t>
            </w:r>
            <w:r w:rsidRPr="00790139">
              <w:rPr>
                <w:rFonts w:cstheme="minorHAnsi"/>
                <w:lang w:bidi="en-US"/>
              </w:rPr>
              <w:t>GPO</w:t>
            </w:r>
            <w:r w:rsidR="00A056E2" w:rsidRPr="00790139">
              <w:rPr>
                <w:rFonts w:cstheme="minorHAnsi"/>
                <w:lang w:bidi="en-US"/>
              </w:rPr>
              <w:t xml:space="preserve"> </w:t>
            </w:r>
            <w:r w:rsidR="00DB7CA0" w:rsidRPr="00790139">
              <w:rPr>
                <w:rFonts w:cstheme="minorHAnsi"/>
                <w:lang w:bidi="en-US"/>
              </w:rPr>
              <w:t>C</w:t>
            </w:r>
            <w:r w:rsidR="003E152C" w:rsidRPr="00790139">
              <w:rPr>
                <w:rFonts w:cstheme="minorHAnsi"/>
                <w:lang w:bidi="en-US"/>
              </w:rPr>
              <w:t xml:space="preserve">ontact </w:t>
            </w:r>
            <w:r w:rsidR="00DB7CA0" w:rsidRPr="00790139">
              <w:rPr>
                <w:rFonts w:cstheme="minorHAnsi"/>
                <w:lang w:bidi="en-US"/>
              </w:rPr>
              <w:t>P</w:t>
            </w:r>
            <w:r w:rsidR="003E152C" w:rsidRPr="00790139">
              <w:rPr>
                <w:rFonts w:cstheme="minorHAnsi"/>
                <w:lang w:bidi="en-US"/>
              </w:rPr>
              <w:t>erson</w:t>
            </w:r>
            <w:r w:rsidRPr="00790139">
              <w:rPr>
                <w:rFonts w:cstheme="minorHAnsi"/>
                <w:lang w:bidi="en-US"/>
              </w:rPr>
              <w:t>;</w:t>
            </w:r>
          </w:p>
          <w:p w14:paraId="4722A63C" w14:textId="77777777" w:rsidR="00DE0BFE" w:rsidRPr="00790139" w:rsidRDefault="00DE0BFE" w:rsidP="00E846BA">
            <w:pPr>
              <w:pStyle w:val="ListParagraph"/>
              <w:rPr>
                <w:rFonts w:cstheme="minorHAnsi"/>
              </w:rPr>
            </w:pPr>
          </w:p>
        </w:tc>
      </w:tr>
    </w:tbl>
    <w:tbl>
      <w:tblPr>
        <w:tblpPr w:leftFromText="180" w:rightFromText="180" w:horzAnchor="margin" w:tblpXSpec="center" w:tblpY="600"/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6"/>
      </w:tblGrid>
      <w:tr w:rsidR="00790139" w:rsidRPr="00790139" w14:paraId="61306FD0" w14:textId="77777777" w:rsidTr="00790139">
        <w:tc>
          <w:tcPr>
            <w:tcW w:w="9576" w:type="dxa"/>
          </w:tcPr>
          <w:p w14:paraId="63021019" w14:textId="56CD3AAA" w:rsidR="00790139" w:rsidRPr="00790139" w:rsidRDefault="00790139" w:rsidP="00790139">
            <w:pPr>
              <w:rPr>
                <w:rFonts w:cstheme="minorHAnsi"/>
              </w:rPr>
            </w:pPr>
            <w:r w:rsidRPr="00790139">
              <w:rPr>
                <w:rFonts w:cstheme="minorHAnsi"/>
                <w:b/>
              </w:rPr>
              <w:t>Professional Qualifications and/or relevant Experience</w:t>
            </w:r>
          </w:p>
        </w:tc>
      </w:tr>
      <w:tr w:rsidR="00790139" w:rsidRPr="00790139" w14:paraId="35FE5D02" w14:textId="77777777" w:rsidTr="00790139">
        <w:tc>
          <w:tcPr>
            <w:tcW w:w="9576" w:type="dxa"/>
          </w:tcPr>
          <w:p w14:paraId="1A3E6B83" w14:textId="77777777" w:rsidR="00790139" w:rsidRPr="00790139" w:rsidRDefault="00790139" w:rsidP="00790139">
            <w:pPr>
              <w:pStyle w:val="Heading6"/>
              <w:rPr>
                <w:rFonts w:asciiTheme="minorHAnsi" w:hAnsiTheme="minorHAnsi" w:cstheme="minorHAnsi"/>
                <w:b w:val="0"/>
                <w:bCs w:val="0"/>
              </w:rPr>
            </w:pPr>
            <w:r w:rsidRPr="00790139">
              <w:rPr>
                <w:rFonts w:asciiTheme="minorHAnsi" w:hAnsiTheme="minorHAnsi" w:cstheme="minorHAnsi"/>
              </w:rPr>
              <w:t>Required:</w:t>
            </w:r>
          </w:p>
          <w:p w14:paraId="67AF381C" w14:textId="77777777" w:rsidR="00790139" w:rsidRPr="00790139" w:rsidRDefault="00790139" w:rsidP="00790139">
            <w:pPr>
              <w:jc w:val="both"/>
              <w:rPr>
                <w:rFonts w:eastAsia="Calibri" w:cstheme="minorHAnsi"/>
                <w:b/>
                <w:bCs/>
                <w:iCs/>
              </w:rPr>
            </w:pPr>
            <w:r w:rsidRPr="00790139">
              <w:rPr>
                <w:rFonts w:eastAsia="Calibri" w:cstheme="minorHAnsi"/>
                <w:b/>
                <w:bCs/>
                <w:iCs/>
              </w:rPr>
              <w:t>Candidates must have at the latest date of application:</w:t>
            </w:r>
          </w:p>
          <w:p w14:paraId="085E5152" w14:textId="3D8C3379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eastAsia="Calibri" w:cstheme="minorHAnsi"/>
              </w:rPr>
            </w:pPr>
            <w:r w:rsidRPr="00790139">
              <w:rPr>
                <w:rFonts w:eastAsia="Calibri" w:cstheme="minorHAnsi"/>
              </w:rPr>
              <w:t xml:space="preserve">Over 18 years </w:t>
            </w:r>
          </w:p>
          <w:p w14:paraId="469F7CBA" w14:textId="4948EEA2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eastAsia="Calibri" w:cstheme="minorHAnsi"/>
              </w:rPr>
            </w:pPr>
            <w:r w:rsidRPr="00790139">
              <w:rPr>
                <w:rFonts w:eastAsia="Calibri" w:cstheme="minorHAnsi"/>
              </w:rPr>
              <w:t>Experience coaching Gaelic Games at Club, School or County level</w:t>
            </w:r>
          </w:p>
          <w:p w14:paraId="0DF79100" w14:textId="78CAC281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eastAsia="Calibri" w:cstheme="minorHAnsi"/>
              </w:rPr>
            </w:pPr>
            <w:r w:rsidRPr="00790139">
              <w:rPr>
                <w:rFonts w:eastAsia="Calibri" w:cstheme="minorHAnsi"/>
              </w:rPr>
              <w:t>Experience playing Gaelic Games</w:t>
            </w:r>
          </w:p>
          <w:p w14:paraId="1594CC39" w14:textId="2D4932CC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eastAsia="Calibri" w:cstheme="minorHAnsi"/>
              </w:rPr>
            </w:pPr>
            <w:r w:rsidRPr="00790139">
              <w:rPr>
                <w:rFonts w:eastAsia="Calibri" w:cstheme="minorHAnsi"/>
              </w:rPr>
              <w:t xml:space="preserve">Gaelic Games Child Safe Guarding </w:t>
            </w:r>
          </w:p>
          <w:p w14:paraId="3C91110F" w14:textId="2FE0534A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eastAsia="Calibri" w:cstheme="minorHAnsi"/>
              </w:rPr>
            </w:pPr>
            <w:r w:rsidRPr="00790139">
              <w:rPr>
                <w:rFonts w:eastAsia="Calibri" w:cstheme="minorHAnsi"/>
              </w:rPr>
              <w:t>Comply with Garda vetting protocols</w:t>
            </w:r>
          </w:p>
          <w:p w14:paraId="08E07598" w14:textId="77777777" w:rsidR="00790139" w:rsidRPr="00790139" w:rsidRDefault="00790139" w:rsidP="00790139">
            <w:pPr>
              <w:pStyle w:val="Heading6"/>
              <w:rPr>
                <w:rFonts w:asciiTheme="minorHAnsi" w:hAnsiTheme="minorHAnsi" w:cstheme="minorHAnsi"/>
              </w:rPr>
            </w:pPr>
            <w:r w:rsidRPr="00790139">
              <w:rPr>
                <w:rFonts w:asciiTheme="minorHAnsi" w:hAnsiTheme="minorHAnsi" w:cstheme="minorHAnsi"/>
              </w:rPr>
              <w:t>Desirable:</w:t>
            </w:r>
          </w:p>
          <w:p w14:paraId="260C0A15" w14:textId="5A2D853B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rPr>
                <w:rFonts w:cstheme="minorHAnsi"/>
              </w:rPr>
            </w:pPr>
            <w:r w:rsidRPr="00790139">
              <w:rPr>
                <w:rFonts w:cstheme="minorHAnsi"/>
              </w:rPr>
              <w:t>Introduction to Coaching Gaelic Games Coaching Award</w:t>
            </w:r>
          </w:p>
          <w:p w14:paraId="1F5D1D06" w14:textId="32E0DF87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rPr>
                <w:rFonts w:cstheme="minorHAnsi"/>
              </w:rPr>
            </w:pPr>
            <w:r w:rsidRPr="00790139">
              <w:rPr>
                <w:rFonts w:cstheme="minorHAnsi"/>
              </w:rPr>
              <w:t>GAA Award 1 Child Coach Education</w:t>
            </w:r>
          </w:p>
          <w:p w14:paraId="77EC04EC" w14:textId="428C1493" w:rsidR="00790139" w:rsidRPr="00790139" w:rsidRDefault="00790139" w:rsidP="00790139">
            <w:pPr>
              <w:numPr>
                <w:ilvl w:val="0"/>
                <w:numId w:val="19"/>
              </w:numPr>
              <w:spacing w:after="0" w:line="240" w:lineRule="auto"/>
              <w:rPr>
                <w:rFonts w:cstheme="minorHAnsi"/>
              </w:rPr>
            </w:pPr>
            <w:r w:rsidRPr="00790139">
              <w:rPr>
                <w:rFonts w:cstheme="minorHAnsi"/>
              </w:rPr>
              <w:t>Third level qualification in Sports Science/Coaching</w:t>
            </w:r>
          </w:p>
          <w:p w14:paraId="36EB9482" w14:textId="176BB8BC" w:rsidR="00790139" w:rsidRPr="00790139" w:rsidRDefault="00790139" w:rsidP="00790139">
            <w:pPr>
              <w:numPr>
                <w:ilvl w:val="0"/>
                <w:numId w:val="1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Arial Unicode MS" w:cstheme="minorHAnsi"/>
              </w:rPr>
            </w:pPr>
            <w:r w:rsidRPr="00790139">
              <w:rPr>
                <w:rFonts w:eastAsia="Arial Unicode MS" w:cstheme="minorHAnsi"/>
              </w:rPr>
              <w:t>Possess sufficient capacity to discharge the functions of the role</w:t>
            </w:r>
          </w:p>
          <w:p w14:paraId="06AD00A5" w14:textId="77777777" w:rsidR="00790139" w:rsidRPr="00790139" w:rsidRDefault="00790139" w:rsidP="00790139">
            <w:pPr>
              <w:ind w:left="720"/>
              <w:rPr>
                <w:rFonts w:cstheme="minorHAnsi"/>
              </w:rPr>
            </w:pPr>
          </w:p>
        </w:tc>
      </w:tr>
    </w:tbl>
    <w:p w14:paraId="4722A64E" w14:textId="2F28E968" w:rsidR="005D2C95" w:rsidRDefault="005D2C95" w:rsidP="005E7B5E"/>
    <w:p w14:paraId="4F8EF4C6" w14:textId="77777777" w:rsidR="00790139" w:rsidRPr="00801EA8" w:rsidRDefault="00790139" w:rsidP="005E7B5E"/>
    <w:sectPr w:rsidR="00790139" w:rsidRPr="00801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789F9" w14:textId="77777777" w:rsidR="00A930E1" w:rsidRDefault="00A930E1" w:rsidP="000651D8">
      <w:pPr>
        <w:spacing w:after="0" w:line="240" w:lineRule="auto"/>
      </w:pPr>
      <w:r>
        <w:separator/>
      </w:r>
    </w:p>
  </w:endnote>
  <w:endnote w:type="continuationSeparator" w:id="0">
    <w:p w14:paraId="21DD6FDB" w14:textId="77777777" w:rsidR="00A930E1" w:rsidRDefault="00A930E1" w:rsidP="00065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435B5" w14:textId="77777777" w:rsidR="00A930E1" w:rsidRDefault="00A930E1" w:rsidP="000651D8">
      <w:pPr>
        <w:spacing w:after="0" w:line="240" w:lineRule="auto"/>
      </w:pPr>
      <w:r>
        <w:separator/>
      </w:r>
    </w:p>
  </w:footnote>
  <w:footnote w:type="continuationSeparator" w:id="0">
    <w:p w14:paraId="1EEE3C14" w14:textId="77777777" w:rsidR="00A930E1" w:rsidRDefault="00A930E1" w:rsidP="000651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3D78"/>
    <w:multiLevelType w:val="multilevel"/>
    <w:tmpl w:val="0D18A2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85E1E58"/>
    <w:multiLevelType w:val="multilevel"/>
    <w:tmpl w:val="0D18A2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9507C79"/>
    <w:multiLevelType w:val="hybridMultilevel"/>
    <w:tmpl w:val="C8A63B40"/>
    <w:lvl w:ilvl="0" w:tplc="F2FA073E">
      <w:numFmt w:val="bullet"/>
      <w:lvlText w:val="-"/>
      <w:lvlJc w:val="left"/>
      <w:pPr>
        <w:ind w:left="1152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" w15:restartNumberingAfterBreak="0">
    <w:nsid w:val="211F4A57"/>
    <w:multiLevelType w:val="hybridMultilevel"/>
    <w:tmpl w:val="7D104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CD07A4"/>
    <w:multiLevelType w:val="hybridMultilevel"/>
    <w:tmpl w:val="EEB8CE0C"/>
    <w:lvl w:ilvl="0" w:tplc="DFD0D474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854"/>
    <w:multiLevelType w:val="hybridMultilevel"/>
    <w:tmpl w:val="0FFA6F0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622F1"/>
    <w:multiLevelType w:val="hybridMultilevel"/>
    <w:tmpl w:val="3C005002"/>
    <w:lvl w:ilvl="0" w:tplc="F2FA073E">
      <w:numFmt w:val="bullet"/>
      <w:lvlText w:val="-"/>
      <w:lvlJc w:val="left"/>
      <w:pPr>
        <w:ind w:left="1152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7" w15:restartNumberingAfterBreak="0">
    <w:nsid w:val="382779BB"/>
    <w:multiLevelType w:val="hybridMultilevel"/>
    <w:tmpl w:val="29B20BAE"/>
    <w:lvl w:ilvl="0" w:tplc="7646B76C">
      <w:numFmt w:val="bullet"/>
      <w:lvlText w:val="-"/>
      <w:lvlJc w:val="left"/>
      <w:pPr>
        <w:ind w:left="1152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" w15:restartNumberingAfterBreak="0">
    <w:nsid w:val="3FE731C1"/>
    <w:multiLevelType w:val="multilevel"/>
    <w:tmpl w:val="DF0EAA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44506455"/>
    <w:multiLevelType w:val="multilevel"/>
    <w:tmpl w:val="0D18A2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DD52D17"/>
    <w:multiLevelType w:val="hybridMultilevel"/>
    <w:tmpl w:val="D30AC920"/>
    <w:lvl w:ilvl="0" w:tplc="FFFFFFFF">
      <w:start w:val="1"/>
      <w:numFmt w:val="decimal"/>
      <w:lvlText w:val="%1)"/>
      <w:lvlJc w:val="left"/>
      <w:pPr>
        <w:ind w:left="115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 w15:restartNumberingAfterBreak="0">
    <w:nsid w:val="6384085F"/>
    <w:multiLevelType w:val="hybridMultilevel"/>
    <w:tmpl w:val="D30AC920"/>
    <w:lvl w:ilvl="0" w:tplc="FFFFFFFF">
      <w:start w:val="1"/>
      <w:numFmt w:val="decimal"/>
      <w:lvlText w:val="%1)"/>
      <w:lvlJc w:val="left"/>
      <w:pPr>
        <w:ind w:left="115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2" w15:restartNumberingAfterBreak="0">
    <w:nsid w:val="651E06BF"/>
    <w:multiLevelType w:val="hybridMultilevel"/>
    <w:tmpl w:val="8E2EEAE8"/>
    <w:lvl w:ilvl="0" w:tplc="D31091EC">
      <w:start w:val="1"/>
      <w:numFmt w:val="bullet"/>
      <w:lvlText w:val="-"/>
      <w:lvlJc w:val="left"/>
      <w:pPr>
        <w:ind w:left="1152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3" w15:restartNumberingAfterBreak="0">
    <w:nsid w:val="697E58CA"/>
    <w:multiLevelType w:val="hybridMultilevel"/>
    <w:tmpl w:val="0A56E15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B0914"/>
    <w:multiLevelType w:val="multilevel"/>
    <w:tmpl w:val="BCE4F9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71192B19"/>
    <w:multiLevelType w:val="multilevel"/>
    <w:tmpl w:val="ACD87A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75773545"/>
    <w:multiLevelType w:val="hybridMultilevel"/>
    <w:tmpl w:val="1ED6496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D442E3"/>
    <w:multiLevelType w:val="multilevel"/>
    <w:tmpl w:val="62A6FE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7B2F1526"/>
    <w:multiLevelType w:val="multilevel"/>
    <w:tmpl w:val="9FA644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792" w:hanging="432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CD67DA0"/>
    <w:multiLevelType w:val="hybridMultilevel"/>
    <w:tmpl w:val="94B8C0DE"/>
    <w:lvl w:ilvl="0" w:tplc="5694DB32">
      <w:numFmt w:val="bullet"/>
      <w:lvlText w:val="-"/>
      <w:lvlJc w:val="left"/>
      <w:pPr>
        <w:ind w:left="1152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9"/>
  </w:num>
  <w:num w:numId="5">
    <w:abstractNumId w:val="14"/>
  </w:num>
  <w:num w:numId="6">
    <w:abstractNumId w:val="2"/>
  </w:num>
  <w:num w:numId="7">
    <w:abstractNumId w:val="7"/>
  </w:num>
  <w:num w:numId="8">
    <w:abstractNumId w:val="12"/>
  </w:num>
  <w:num w:numId="9">
    <w:abstractNumId w:val="16"/>
  </w:num>
  <w:num w:numId="10">
    <w:abstractNumId w:val="13"/>
  </w:num>
  <w:num w:numId="11">
    <w:abstractNumId w:val="5"/>
  </w:num>
  <w:num w:numId="12">
    <w:abstractNumId w:val="19"/>
  </w:num>
  <w:num w:numId="13">
    <w:abstractNumId w:val="6"/>
  </w:num>
  <w:num w:numId="14">
    <w:abstractNumId w:val="17"/>
  </w:num>
  <w:num w:numId="15">
    <w:abstractNumId w:val="15"/>
  </w:num>
  <w:num w:numId="16">
    <w:abstractNumId w:val="18"/>
  </w:num>
  <w:num w:numId="17">
    <w:abstractNumId w:val="10"/>
  </w:num>
  <w:num w:numId="18">
    <w:abstractNumId w:val="11"/>
  </w:num>
  <w:num w:numId="19">
    <w:abstractNumId w:val="3"/>
  </w:num>
  <w:num w:numId="20">
    <w:abstractNumId w:val="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A2A"/>
    <w:rsid w:val="00021DBC"/>
    <w:rsid w:val="00022438"/>
    <w:rsid w:val="0003529E"/>
    <w:rsid w:val="00035687"/>
    <w:rsid w:val="00051CC1"/>
    <w:rsid w:val="0005613C"/>
    <w:rsid w:val="000651D8"/>
    <w:rsid w:val="000737E3"/>
    <w:rsid w:val="00084FA4"/>
    <w:rsid w:val="000A2296"/>
    <w:rsid w:val="000C1479"/>
    <w:rsid w:val="000C7FD8"/>
    <w:rsid w:val="000E7617"/>
    <w:rsid w:val="000F3907"/>
    <w:rsid w:val="00102686"/>
    <w:rsid w:val="00104633"/>
    <w:rsid w:val="0012025F"/>
    <w:rsid w:val="00120CF1"/>
    <w:rsid w:val="001245EF"/>
    <w:rsid w:val="0012674F"/>
    <w:rsid w:val="00134BF7"/>
    <w:rsid w:val="00146DF5"/>
    <w:rsid w:val="00151D11"/>
    <w:rsid w:val="00160037"/>
    <w:rsid w:val="00177845"/>
    <w:rsid w:val="0018304C"/>
    <w:rsid w:val="00196F4D"/>
    <w:rsid w:val="001A433D"/>
    <w:rsid w:val="001A46D9"/>
    <w:rsid w:val="001A48AD"/>
    <w:rsid w:val="001B0C68"/>
    <w:rsid w:val="001B1AD2"/>
    <w:rsid w:val="001F27DB"/>
    <w:rsid w:val="001F6417"/>
    <w:rsid w:val="00200A6B"/>
    <w:rsid w:val="00202331"/>
    <w:rsid w:val="0021329D"/>
    <w:rsid w:val="002326B1"/>
    <w:rsid w:val="00234A42"/>
    <w:rsid w:val="00236FED"/>
    <w:rsid w:val="00241464"/>
    <w:rsid w:val="00252314"/>
    <w:rsid w:val="00260F6F"/>
    <w:rsid w:val="002625E5"/>
    <w:rsid w:val="00265C29"/>
    <w:rsid w:val="00266F11"/>
    <w:rsid w:val="002813E4"/>
    <w:rsid w:val="00286739"/>
    <w:rsid w:val="00287CB1"/>
    <w:rsid w:val="002961AC"/>
    <w:rsid w:val="002A0510"/>
    <w:rsid w:val="002A466E"/>
    <w:rsid w:val="002C1AEF"/>
    <w:rsid w:val="002D3812"/>
    <w:rsid w:val="002E1FB2"/>
    <w:rsid w:val="002E32F6"/>
    <w:rsid w:val="002E4EC7"/>
    <w:rsid w:val="002E6102"/>
    <w:rsid w:val="002E7912"/>
    <w:rsid w:val="002F2A66"/>
    <w:rsid w:val="002F49EF"/>
    <w:rsid w:val="00303457"/>
    <w:rsid w:val="0030756E"/>
    <w:rsid w:val="00315164"/>
    <w:rsid w:val="00321665"/>
    <w:rsid w:val="00336443"/>
    <w:rsid w:val="00343BD0"/>
    <w:rsid w:val="003510DE"/>
    <w:rsid w:val="00356C4D"/>
    <w:rsid w:val="00360EFE"/>
    <w:rsid w:val="00362EF5"/>
    <w:rsid w:val="00375FFC"/>
    <w:rsid w:val="003A22A6"/>
    <w:rsid w:val="003A3D6A"/>
    <w:rsid w:val="003B0055"/>
    <w:rsid w:val="003D25FD"/>
    <w:rsid w:val="003E152C"/>
    <w:rsid w:val="003E68B9"/>
    <w:rsid w:val="0040368A"/>
    <w:rsid w:val="0041492E"/>
    <w:rsid w:val="00426FD2"/>
    <w:rsid w:val="004346B4"/>
    <w:rsid w:val="004471F1"/>
    <w:rsid w:val="00447BD9"/>
    <w:rsid w:val="00462ACC"/>
    <w:rsid w:val="004875A5"/>
    <w:rsid w:val="004943DB"/>
    <w:rsid w:val="004A5F94"/>
    <w:rsid w:val="004A621D"/>
    <w:rsid w:val="004B49D9"/>
    <w:rsid w:val="004C0E43"/>
    <w:rsid w:val="004D22E5"/>
    <w:rsid w:val="004D2A2A"/>
    <w:rsid w:val="004D3265"/>
    <w:rsid w:val="004D7648"/>
    <w:rsid w:val="004E4089"/>
    <w:rsid w:val="004E7218"/>
    <w:rsid w:val="004F44C7"/>
    <w:rsid w:val="004F4C78"/>
    <w:rsid w:val="00501B94"/>
    <w:rsid w:val="00503261"/>
    <w:rsid w:val="00512C88"/>
    <w:rsid w:val="005154CD"/>
    <w:rsid w:val="005413BE"/>
    <w:rsid w:val="005506AE"/>
    <w:rsid w:val="0056629F"/>
    <w:rsid w:val="0057346E"/>
    <w:rsid w:val="0057389F"/>
    <w:rsid w:val="005901FA"/>
    <w:rsid w:val="0059702B"/>
    <w:rsid w:val="005A12E3"/>
    <w:rsid w:val="005B4659"/>
    <w:rsid w:val="005B7CC1"/>
    <w:rsid w:val="005C2F24"/>
    <w:rsid w:val="005C5387"/>
    <w:rsid w:val="005C7837"/>
    <w:rsid w:val="005D2C95"/>
    <w:rsid w:val="005D3322"/>
    <w:rsid w:val="005E1ECA"/>
    <w:rsid w:val="005E7B5E"/>
    <w:rsid w:val="005F48C5"/>
    <w:rsid w:val="006016D2"/>
    <w:rsid w:val="00624604"/>
    <w:rsid w:val="006308C9"/>
    <w:rsid w:val="00641ADB"/>
    <w:rsid w:val="00641EDF"/>
    <w:rsid w:val="0066200C"/>
    <w:rsid w:val="006654E2"/>
    <w:rsid w:val="0069722C"/>
    <w:rsid w:val="006A75EB"/>
    <w:rsid w:val="006B3A7E"/>
    <w:rsid w:val="006C0756"/>
    <w:rsid w:val="006C3C87"/>
    <w:rsid w:val="006F62DC"/>
    <w:rsid w:val="00704FC4"/>
    <w:rsid w:val="007127E9"/>
    <w:rsid w:val="0073427D"/>
    <w:rsid w:val="00737508"/>
    <w:rsid w:val="007463A1"/>
    <w:rsid w:val="00751809"/>
    <w:rsid w:val="00752648"/>
    <w:rsid w:val="0076362A"/>
    <w:rsid w:val="00766C61"/>
    <w:rsid w:val="0076724D"/>
    <w:rsid w:val="00784989"/>
    <w:rsid w:val="007862D2"/>
    <w:rsid w:val="00790139"/>
    <w:rsid w:val="007C2783"/>
    <w:rsid w:val="007C2FE4"/>
    <w:rsid w:val="007F0A6E"/>
    <w:rsid w:val="007F4DB3"/>
    <w:rsid w:val="00801776"/>
    <w:rsid w:val="00801EA8"/>
    <w:rsid w:val="0080510F"/>
    <w:rsid w:val="00825938"/>
    <w:rsid w:val="00834E6D"/>
    <w:rsid w:val="00841BA1"/>
    <w:rsid w:val="008443A2"/>
    <w:rsid w:val="00860F4D"/>
    <w:rsid w:val="008672E7"/>
    <w:rsid w:val="00887295"/>
    <w:rsid w:val="0089083A"/>
    <w:rsid w:val="00895036"/>
    <w:rsid w:val="00896782"/>
    <w:rsid w:val="008A0771"/>
    <w:rsid w:val="008A2EE9"/>
    <w:rsid w:val="008B210E"/>
    <w:rsid w:val="008B350E"/>
    <w:rsid w:val="008C219B"/>
    <w:rsid w:val="008C741D"/>
    <w:rsid w:val="008D13E6"/>
    <w:rsid w:val="008E6328"/>
    <w:rsid w:val="008F171F"/>
    <w:rsid w:val="008F2DD2"/>
    <w:rsid w:val="009043AF"/>
    <w:rsid w:val="00930F2C"/>
    <w:rsid w:val="00945F4A"/>
    <w:rsid w:val="00972697"/>
    <w:rsid w:val="009747D7"/>
    <w:rsid w:val="00980F5A"/>
    <w:rsid w:val="00985AA4"/>
    <w:rsid w:val="00986498"/>
    <w:rsid w:val="009971E4"/>
    <w:rsid w:val="009A6F95"/>
    <w:rsid w:val="009A76C6"/>
    <w:rsid w:val="009B09EA"/>
    <w:rsid w:val="009B2066"/>
    <w:rsid w:val="009B7D80"/>
    <w:rsid w:val="009C54D4"/>
    <w:rsid w:val="009D0EA7"/>
    <w:rsid w:val="009D4CED"/>
    <w:rsid w:val="009D602D"/>
    <w:rsid w:val="00A056E2"/>
    <w:rsid w:val="00A06AA1"/>
    <w:rsid w:val="00A12665"/>
    <w:rsid w:val="00A128E1"/>
    <w:rsid w:val="00A25986"/>
    <w:rsid w:val="00A33D9C"/>
    <w:rsid w:val="00A36C83"/>
    <w:rsid w:val="00A37E3A"/>
    <w:rsid w:val="00A40545"/>
    <w:rsid w:val="00A44D89"/>
    <w:rsid w:val="00A505D8"/>
    <w:rsid w:val="00A57D47"/>
    <w:rsid w:val="00A635AB"/>
    <w:rsid w:val="00A63E05"/>
    <w:rsid w:val="00A775E4"/>
    <w:rsid w:val="00A930E1"/>
    <w:rsid w:val="00AA0A26"/>
    <w:rsid w:val="00AB0D32"/>
    <w:rsid w:val="00AB1691"/>
    <w:rsid w:val="00AC2C43"/>
    <w:rsid w:val="00AD41A8"/>
    <w:rsid w:val="00AE6B01"/>
    <w:rsid w:val="00AF373D"/>
    <w:rsid w:val="00B04D62"/>
    <w:rsid w:val="00B14D26"/>
    <w:rsid w:val="00B15090"/>
    <w:rsid w:val="00B21D42"/>
    <w:rsid w:val="00B2483F"/>
    <w:rsid w:val="00B311DF"/>
    <w:rsid w:val="00B51A22"/>
    <w:rsid w:val="00B56AE8"/>
    <w:rsid w:val="00B6751B"/>
    <w:rsid w:val="00B72988"/>
    <w:rsid w:val="00B75EFD"/>
    <w:rsid w:val="00B83149"/>
    <w:rsid w:val="00BB4A9D"/>
    <w:rsid w:val="00BB585E"/>
    <w:rsid w:val="00BD76CD"/>
    <w:rsid w:val="00BE0279"/>
    <w:rsid w:val="00BE2A72"/>
    <w:rsid w:val="00BF0066"/>
    <w:rsid w:val="00BF011C"/>
    <w:rsid w:val="00C015E7"/>
    <w:rsid w:val="00C103A0"/>
    <w:rsid w:val="00C30CDB"/>
    <w:rsid w:val="00C31987"/>
    <w:rsid w:val="00C425C0"/>
    <w:rsid w:val="00C462DD"/>
    <w:rsid w:val="00C57C2C"/>
    <w:rsid w:val="00C73CA9"/>
    <w:rsid w:val="00C759E9"/>
    <w:rsid w:val="00C80814"/>
    <w:rsid w:val="00C86929"/>
    <w:rsid w:val="00CC0647"/>
    <w:rsid w:val="00CC364F"/>
    <w:rsid w:val="00CC6F5A"/>
    <w:rsid w:val="00CC7C11"/>
    <w:rsid w:val="00CE6F4F"/>
    <w:rsid w:val="00CF183B"/>
    <w:rsid w:val="00CF7C70"/>
    <w:rsid w:val="00D035CB"/>
    <w:rsid w:val="00D04581"/>
    <w:rsid w:val="00D31BC9"/>
    <w:rsid w:val="00D3675D"/>
    <w:rsid w:val="00D57068"/>
    <w:rsid w:val="00D858B5"/>
    <w:rsid w:val="00DA0268"/>
    <w:rsid w:val="00DA1AB0"/>
    <w:rsid w:val="00DA4239"/>
    <w:rsid w:val="00DB03E6"/>
    <w:rsid w:val="00DB7CA0"/>
    <w:rsid w:val="00DC2C8A"/>
    <w:rsid w:val="00DD6C11"/>
    <w:rsid w:val="00DD7E38"/>
    <w:rsid w:val="00DE0BFE"/>
    <w:rsid w:val="00DE53BE"/>
    <w:rsid w:val="00DF4AE6"/>
    <w:rsid w:val="00DF5235"/>
    <w:rsid w:val="00E01AF3"/>
    <w:rsid w:val="00E01CAF"/>
    <w:rsid w:val="00E208B2"/>
    <w:rsid w:val="00E31714"/>
    <w:rsid w:val="00E42BC1"/>
    <w:rsid w:val="00E61217"/>
    <w:rsid w:val="00E7421D"/>
    <w:rsid w:val="00E846BA"/>
    <w:rsid w:val="00E92138"/>
    <w:rsid w:val="00E936B2"/>
    <w:rsid w:val="00EB3D58"/>
    <w:rsid w:val="00ED414F"/>
    <w:rsid w:val="00EE60D8"/>
    <w:rsid w:val="00EF3B3D"/>
    <w:rsid w:val="00F04B0E"/>
    <w:rsid w:val="00F13D0B"/>
    <w:rsid w:val="00F14E9B"/>
    <w:rsid w:val="00F40C0C"/>
    <w:rsid w:val="00F71ED9"/>
    <w:rsid w:val="00F7536C"/>
    <w:rsid w:val="00F832A9"/>
    <w:rsid w:val="00F926B2"/>
    <w:rsid w:val="00FA2069"/>
    <w:rsid w:val="00FA33B1"/>
    <w:rsid w:val="00FC64F2"/>
    <w:rsid w:val="00FD5B9A"/>
    <w:rsid w:val="00FE0361"/>
    <w:rsid w:val="00FE0CC0"/>
    <w:rsid w:val="00FE5A94"/>
    <w:rsid w:val="00FE78D2"/>
    <w:rsid w:val="00FF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2A5E6"/>
  <w15:docId w15:val="{414DB762-946C-4EC2-A37C-695BFBE63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697"/>
  </w:style>
  <w:style w:type="paragraph" w:styleId="Heading6">
    <w:name w:val="heading 6"/>
    <w:basedOn w:val="Normal"/>
    <w:next w:val="Normal"/>
    <w:link w:val="Heading6Char"/>
    <w:uiPriority w:val="9"/>
    <w:qFormat/>
    <w:rsid w:val="00790139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2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A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9043AF"/>
  </w:style>
  <w:style w:type="paragraph" w:styleId="ListParagraph">
    <w:name w:val="List Paragraph"/>
    <w:basedOn w:val="Normal"/>
    <w:uiPriority w:val="34"/>
    <w:qFormat/>
    <w:rsid w:val="00120C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51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1D8"/>
  </w:style>
  <w:style w:type="paragraph" w:styleId="Footer">
    <w:name w:val="footer"/>
    <w:basedOn w:val="Normal"/>
    <w:link w:val="FooterChar"/>
    <w:uiPriority w:val="99"/>
    <w:unhideWhenUsed/>
    <w:rsid w:val="000651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1D8"/>
  </w:style>
  <w:style w:type="table" w:styleId="TableGrid">
    <w:name w:val="Table Grid"/>
    <w:basedOn w:val="TableNormal"/>
    <w:uiPriority w:val="59"/>
    <w:rsid w:val="0010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60F6F"/>
    <w:pPr>
      <w:spacing w:after="0" w:line="240" w:lineRule="auto"/>
    </w:pPr>
  </w:style>
  <w:style w:type="character" w:customStyle="1" w:styleId="Heading6Char">
    <w:name w:val="Heading 6 Char"/>
    <w:basedOn w:val="DefaultParagraphFont"/>
    <w:link w:val="Heading6"/>
    <w:uiPriority w:val="9"/>
    <w:rsid w:val="00790139"/>
    <w:rPr>
      <w:rFonts w:ascii="Calibri" w:eastAsia="Times New Roman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97AA3-2D9C-447C-8456-FA65D8BAC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 O'Connor</dc:creator>
  <cp:lastModifiedBy>O Reilly, Lorraine (SACC)</cp:lastModifiedBy>
  <cp:revision>4</cp:revision>
  <cp:lastPrinted>2017-12-14T10:09:00Z</cp:lastPrinted>
  <dcterms:created xsi:type="dcterms:W3CDTF">2025-03-20T16:00:00Z</dcterms:created>
  <dcterms:modified xsi:type="dcterms:W3CDTF">2025-03-24T09:31:00Z</dcterms:modified>
</cp:coreProperties>
</file>